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828" w:rsidRPr="003B62BF" w:rsidRDefault="003B62BF" w:rsidP="003B62B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B62BF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3B62BF" w:rsidRPr="003B62BF" w:rsidRDefault="003B62BF" w:rsidP="003B62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2BF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3B62BF" w:rsidRPr="003B62BF" w:rsidRDefault="003B62BF" w:rsidP="003B62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2BF">
        <w:rPr>
          <w:rFonts w:ascii="Times New Roman" w:hAnsi="Times New Roman" w:cs="Times New Roman"/>
          <w:b/>
          <w:sz w:val="28"/>
          <w:szCs w:val="28"/>
        </w:rPr>
        <w:t>О составе Попечительского совета</w:t>
      </w:r>
    </w:p>
    <w:p w:rsidR="003B62BF" w:rsidRDefault="003B62BF" w:rsidP="003B62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10"/>
        <w:gridCol w:w="1693"/>
        <w:gridCol w:w="2764"/>
        <w:gridCol w:w="1063"/>
        <w:gridCol w:w="1241"/>
      </w:tblGrid>
      <w:tr w:rsidR="003B62BF" w:rsidRPr="00C60837" w:rsidTr="0070044C">
        <w:tc>
          <w:tcPr>
            <w:tcW w:w="2810" w:type="dxa"/>
          </w:tcPr>
          <w:p w:rsidR="003B62BF" w:rsidRPr="00C60837" w:rsidRDefault="003B62BF" w:rsidP="0070044C">
            <w:pPr>
              <w:rPr>
                <w:rFonts w:ascii="Times New Roman" w:hAnsi="Times New Roman"/>
                <w:sz w:val="28"/>
                <w:szCs w:val="28"/>
              </w:rPr>
            </w:pPr>
            <w:r w:rsidRPr="00C60837">
              <w:rPr>
                <w:rFonts w:ascii="Times New Roman" w:hAnsi="Times New Roman"/>
                <w:sz w:val="28"/>
                <w:szCs w:val="28"/>
              </w:rPr>
              <w:t>Наименование школы</w:t>
            </w:r>
          </w:p>
        </w:tc>
        <w:tc>
          <w:tcPr>
            <w:tcW w:w="1693" w:type="dxa"/>
          </w:tcPr>
          <w:p w:rsidR="003B62BF" w:rsidRPr="00C60837" w:rsidRDefault="003B62BF" w:rsidP="0070044C">
            <w:pPr>
              <w:rPr>
                <w:rFonts w:ascii="Times New Roman" w:hAnsi="Times New Roman"/>
                <w:sz w:val="28"/>
                <w:szCs w:val="28"/>
              </w:rPr>
            </w:pPr>
            <w:r w:rsidRPr="00C60837">
              <w:rPr>
                <w:rFonts w:ascii="Times New Roman" w:hAnsi="Times New Roman"/>
                <w:sz w:val="28"/>
                <w:szCs w:val="28"/>
              </w:rPr>
              <w:t>Номер и дата приказа об утверждении состава, внесении изменений Попечительского совета</w:t>
            </w:r>
          </w:p>
        </w:tc>
        <w:tc>
          <w:tcPr>
            <w:tcW w:w="2764" w:type="dxa"/>
          </w:tcPr>
          <w:p w:rsidR="003B62BF" w:rsidRPr="00C60837" w:rsidRDefault="003B62BF" w:rsidP="0070044C">
            <w:pPr>
              <w:rPr>
                <w:rFonts w:ascii="Times New Roman" w:hAnsi="Times New Roman"/>
                <w:sz w:val="28"/>
                <w:szCs w:val="28"/>
              </w:rPr>
            </w:pPr>
            <w:r w:rsidRPr="00C60837">
              <w:rPr>
                <w:rFonts w:ascii="Times New Roman" w:hAnsi="Times New Roman"/>
                <w:sz w:val="28"/>
                <w:szCs w:val="28"/>
              </w:rPr>
              <w:t>Наименование органа, которым утвержден приказ</w:t>
            </w:r>
          </w:p>
        </w:tc>
        <w:tc>
          <w:tcPr>
            <w:tcW w:w="1063" w:type="dxa"/>
          </w:tcPr>
          <w:p w:rsidR="003B62BF" w:rsidRPr="00C60837" w:rsidRDefault="003B62BF" w:rsidP="0070044C">
            <w:pPr>
              <w:rPr>
                <w:rFonts w:ascii="Times New Roman" w:hAnsi="Times New Roman"/>
                <w:sz w:val="28"/>
                <w:szCs w:val="28"/>
              </w:rPr>
            </w:pPr>
            <w:r w:rsidRPr="00C60837">
              <w:rPr>
                <w:rFonts w:ascii="Times New Roman" w:hAnsi="Times New Roman"/>
                <w:sz w:val="28"/>
                <w:szCs w:val="28"/>
              </w:rPr>
              <w:t>Количество членов в составе совета</w:t>
            </w:r>
          </w:p>
        </w:tc>
        <w:tc>
          <w:tcPr>
            <w:tcW w:w="1241" w:type="dxa"/>
          </w:tcPr>
          <w:p w:rsidR="003B62BF" w:rsidRPr="00C60837" w:rsidRDefault="003B62BF" w:rsidP="0070044C">
            <w:pPr>
              <w:rPr>
                <w:rFonts w:ascii="Times New Roman" w:hAnsi="Times New Roman"/>
                <w:sz w:val="28"/>
                <w:szCs w:val="28"/>
              </w:rPr>
            </w:pPr>
            <w:r w:rsidRPr="00C60837">
              <w:rPr>
                <w:rFonts w:ascii="Times New Roman" w:hAnsi="Times New Roman"/>
                <w:sz w:val="28"/>
                <w:szCs w:val="28"/>
              </w:rPr>
              <w:t>Из них родителей</w:t>
            </w:r>
          </w:p>
        </w:tc>
      </w:tr>
      <w:tr w:rsidR="003B62BF" w:rsidRPr="00C60837" w:rsidTr="0070044C">
        <w:tc>
          <w:tcPr>
            <w:tcW w:w="2810" w:type="dxa"/>
          </w:tcPr>
          <w:p w:rsidR="003B62BF" w:rsidRPr="003B62BF" w:rsidRDefault="004E7008" w:rsidP="003B62B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КГУ «Общеобразовательная средняя школа №27»</w:t>
            </w:r>
          </w:p>
        </w:tc>
        <w:tc>
          <w:tcPr>
            <w:tcW w:w="1693" w:type="dxa"/>
          </w:tcPr>
          <w:p w:rsidR="003B62BF" w:rsidRPr="003B62BF" w:rsidRDefault="003B62BF" w:rsidP="003B62B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</w:tcPr>
          <w:p w:rsidR="003B62BF" w:rsidRPr="00C60837" w:rsidRDefault="003B62BF" w:rsidP="007004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3B62BF" w:rsidRPr="00C60837" w:rsidRDefault="004E7008" w:rsidP="007004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41" w:type="dxa"/>
          </w:tcPr>
          <w:p w:rsidR="003B62BF" w:rsidRPr="00C60837" w:rsidRDefault="004E7008" w:rsidP="007004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3B62BF" w:rsidRDefault="003B62BF" w:rsidP="003B62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008" w:rsidRPr="003B62BF" w:rsidRDefault="004E7008" w:rsidP="003B62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4"/>
        <w:gridCol w:w="2652"/>
        <w:gridCol w:w="3012"/>
        <w:gridCol w:w="3343"/>
      </w:tblGrid>
      <w:tr w:rsidR="005A6828" w:rsidRPr="00EE18E1" w:rsidTr="004E7008">
        <w:tc>
          <w:tcPr>
            <w:tcW w:w="564" w:type="dxa"/>
          </w:tcPr>
          <w:p w:rsidR="005A6828" w:rsidRPr="00EE18E1" w:rsidRDefault="005A6828" w:rsidP="00CF23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18E1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5A6828" w:rsidRPr="00EE18E1" w:rsidRDefault="005A6828" w:rsidP="00CF23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E18E1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EE18E1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652" w:type="dxa"/>
          </w:tcPr>
          <w:p w:rsidR="005A6828" w:rsidRPr="00EE18E1" w:rsidRDefault="005A6828" w:rsidP="00CF23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8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Ф.И.О. </w:t>
            </w:r>
          </w:p>
        </w:tc>
        <w:tc>
          <w:tcPr>
            <w:tcW w:w="3012" w:type="dxa"/>
          </w:tcPr>
          <w:p w:rsidR="005A6828" w:rsidRPr="00EE18E1" w:rsidRDefault="005A6828" w:rsidP="00CF23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8E1">
              <w:rPr>
                <w:rFonts w:ascii="Times New Roman" w:hAnsi="Times New Roman" w:cs="Times New Roman"/>
                <w:b/>
                <w:sz w:val="28"/>
                <w:szCs w:val="28"/>
              </w:rPr>
              <w:t>Место работы, должность</w:t>
            </w:r>
          </w:p>
        </w:tc>
        <w:tc>
          <w:tcPr>
            <w:tcW w:w="3343" w:type="dxa"/>
          </w:tcPr>
          <w:p w:rsidR="005A6828" w:rsidRPr="00EE18E1" w:rsidRDefault="005A6828" w:rsidP="00CF23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Обязанности</w:t>
            </w:r>
          </w:p>
        </w:tc>
      </w:tr>
      <w:tr w:rsidR="005A6828" w:rsidRPr="00EE18E1" w:rsidTr="004E7008">
        <w:tc>
          <w:tcPr>
            <w:tcW w:w="564" w:type="dxa"/>
          </w:tcPr>
          <w:p w:rsidR="005A6828" w:rsidRPr="005A6828" w:rsidRDefault="005A6828" w:rsidP="005A682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</w:tcPr>
          <w:p w:rsidR="005A6828" w:rsidRPr="00417D42" w:rsidRDefault="004E7008" w:rsidP="00CF2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Усольцева Ольга Ивановна</w:t>
            </w:r>
          </w:p>
        </w:tc>
        <w:tc>
          <w:tcPr>
            <w:tcW w:w="3012" w:type="dxa"/>
          </w:tcPr>
          <w:p w:rsidR="005A6828" w:rsidRPr="00EE18E1" w:rsidRDefault="004E7008" w:rsidP="00CF2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Дастархан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директор</w:t>
            </w:r>
          </w:p>
        </w:tc>
        <w:tc>
          <w:tcPr>
            <w:tcW w:w="3343" w:type="dxa"/>
          </w:tcPr>
          <w:p w:rsidR="005A6828" w:rsidRPr="00EE18E1" w:rsidRDefault="00AC513D" w:rsidP="00AC5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Pr="00AC513D">
              <w:rPr>
                <w:rFonts w:ascii="Times New Roman" w:hAnsi="Times New Roman" w:cs="Times New Roman"/>
                <w:sz w:val="28"/>
                <w:szCs w:val="28"/>
              </w:rPr>
              <w:t xml:space="preserve"> попечительского совета</w:t>
            </w:r>
          </w:p>
        </w:tc>
      </w:tr>
      <w:tr w:rsidR="005A6828" w:rsidRPr="00EE18E1" w:rsidTr="004E7008">
        <w:tc>
          <w:tcPr>
            <w:tcW w:w="564" w:type="dxa"/>
          </w:tcPr>
          <w:p w:rsidR="005A6828" w:rsidRPr="005A6828" w:rsidRDefault="005A6828" w:rsidP="005A682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</w:tcPr>
          <w:p w:rsidR="005A6828" w:rsidRPr="00417D42" w:rsidRDefault="004E7008" w:rsidP="005A6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Санникова Светлана Анатольевна</w:t>
            </w:r>
          </w:p>
        </w:tc>
        <w:tc>
          <w:tcPr>
            <w:tcW w:w="3012" w:type="dxa"/>
          </w:tcPr>
          <w:p w:rsidR="005A6828" w:rsidRPr="00112AF2" w:rsidRDefault="004E7008" w:rsidP="00CF2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ТОО «Народные окна», менеджер</w:t>
            </w:r>
          </w:p>
        </w:tc>
        <w:tc>
          <w:tcPr>
            <w:tcW w:w="3343" w:type="dxa"/>
          </w:tcPr>
          <w:p w:rsidR="005A6828" w:rsidRDefault="00AC513D" w:rsidP="00AC5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13D">
              <w:rPr>
                <w:rFonts w:ascii="Times New Roman" w:hAnsi="Times New Roman" w:cs="Times New Roman"/>
                <w:sz w:val="28"/>
                <w:szCs w:val="28"/>
              </w:rPr>
              <w:t>Член попечительского совета</w:t>
            </w:r>
          </w:p>
        </w:tc>
      </w:tr>
      <w:tr w:rsidR="005A6828" w:rsidRPr="00EE18E1" w:rsidTr="004E7008">
        <w:tc>
          <w:tcPr>
            <w:tcW w:w="564" w:type="dxa"/>
          </w:tcPr>
          <w:p w:rsidR="005A6828" w:rsidRPr="005A6828" w:rsidRDefault="005A6828" w:rsidP="005A682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</w:tcPr>
          <w:p w:rsidR="005A6828" w:rsidRPr="00EE18E1" w:rsidRDefault="004E7008" w:rsidP="00CF2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Амангельдыевна</w:t>
            </w:r>
            <w:proofErr w:type="spellEnd"/>
          </w:p>
        </w:tc>
        <w:tc>
          <w:tcPr>
            <w:tcW w:w="3012" w:type="dxa"/>
          </w:tcPr>
          <w:p w:rsidR="005A6828" w:rsidRPr="00EE18E1" w:rsidRDefault="004E7008" w:rsidP="00CF2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домохозяйка</w:t>
            </w:r>
          </w:p>
        </w:tc>
        <w:tc>
          <w:tcPr>
            <w:tcW w:w="3343" w:type="dxa"/>
          </w:tcPr>
          <w:p w:rsidR="005A6828" w:rsidRPr="00EE18E1" w:rsidRDefault="00AC513D" w:rsidP="00AC5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попечительского совета</w:t>
            </w:r>
          </w:p>
        </w:tc>
      </w:tr>
      <w:tr w:rsidR="005A6828" w:rsidRPr="00EE18E1" w:rsidTr="004E7008">
        <w:tc>
          <w:tcPr>
            <w:tcW w:w="564" w:type="dxa"/>
          </w:tcPr>
          <w:p w:rsidR="005A6828" w:rsidRPr="005A6828" w:rsidRDefault="005A6828" w:rsidP="005A682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</w:tcPr>
          <w:p w:rsidR="005A6828" w:rsidRPr="00EE18E1" w:rsidRDefault="004E7008" w:rsidP="00CF2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Мухаметшина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Михайловна</w:t>
            </w:r>
          </w:p>
        </w:tc>
        <w:tc>
          <w:tcPr>
            <w:tcW w:w="3012" w:type="dxa"/>
          </w:tcPr>
          <w:p w:rsidR="005A6828" w:rsidRPr="00EE18E1" w:rsidRDefault="004E7008" w:rsidP="00CF2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домохозяйка</w:t>
            </w:r>
          </w:p>
        </w:tc>
        <w:tc>
          <w:tcPr>
            <w:tcW w:w="3343" w:type="dxa"/>
          </w:tcPr>
          <w:p w:rsidR="005A6828" w:rsidRPr="00EE18E1" w:rsidRDefault="005A6828" w:rsidP="00AC5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попечительского совета</w:t>
            </w:r>
          </w:p>
        </w:tc>
      </w:tr>
      <w:tr w:rsidR="005A6828" w:rsidRPr="00EE18E1" w:rsidTr="004E7008">
        <w:tc>
          <w:tcPr>
            <w:tcW w:w="564" w:type="dxa"/>
          </w:tcPr>
          <w:p w:rsidR="005A6828" w:rsidRPr="005A6828" w:rsidRDefault="005A6828" w:rsidP="005A682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</w:tcPr>
          <w:p w:rsidR="005A6828" w:rsidRPr="00EE18E1" w:rsidRDefault="004E7008" w:rsidP="00CF2327">
            <w:pPr>
              <w:tabs>
                <w:tab w:val="left" w:pos="16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Афанасьев Игорь Евгеньевич</w:t>
            </w:r>
          </w:p>
        </w:tc>
        <w:tc>
          <w:tcPr>
            <w:tcW w:w="3012" w:type="dxa"/>
          </w:tcPr>
          <w:p w:rsidR="005A6828" w:rsidRPr="00EE18E1" w:rsidRDefault="004E7008" w:rsidP="00CF2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КГУ «Общеобразовательная средняя школа №27», учащийся 10 класса, член школьного самоуправления</w:t>
            </w:r>
          </w:p>
        </w:tc>
        <w:tc>
          <w:tcPr>
            <w:tcW w:w="3343" w:type="dxa"/>
          </w:tcPr>
          <w:p w:rsidR="005A6828" w:rsidRPr="00EE18E1" w:rsidRDefault="00AC513D" w:rsidP="00AC5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попечительского совета</w:t>
            </w:r>
          </w:p>
        </w:tc>
      </w:tr>
      <w:tr w:rsidR="0090339D" w:rsidRPr="00EE18E1" w:rsidTr="004E7008">
        <w:tc>
          <w:tcPr>
            <w:tcW w:w="564" w:type="dxa"/>
          </w:tcPr>
          <w:p w:rsidR="0090339D" w:rsidRPr="005A6828" w:rsidRDefault="0090339D" w:rsidP="005A682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</w:tcPr>
          <w:p w:rsidR="0090339D" w:rsidRPr="00EE18E1" w:rsidRDefault="004E7008" w:rsidP="00CF2327">
            <w:pPr>
              <w:tabs>
                <w:tab w:val="left" w:pos="16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Голикова Рита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Раидовна</w:t>
            </w:r>
            <w:proofErr w:type="spellEnd"/>
          </w:p>
        </w:tc>
        <w:tc>
          <w:tcPr>
            <w:tcW w:w="3012" w:type="dxa"/>
          </w:tcPr>
          <w:p w:rsidR="0090339D" w:rsidRPr="00EE18E1" w:rsidRDefault="004E7008" w:rsidP="00CF2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Ветеран труда, пенсионер</w:t>
            </w:r>
          </w:p>
        </w:tc>
        <w:tc>
          <w:tcPr>
            <w:tcW w:w="3343" w:type="dxa"/>
          </w:tcPr>
          <w:p w:rsidR="0090339D" w:rsidRDefault="008270CA" w:rsidP="00AC5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попечительского совета</w:t>
            </w:r>
          </w:p>
        </w:tc>
      </w:tr>
      <w:tr w:rsidR="008270CA" w:rsidRPr="00EE18E1" w:rsidTr="004E7008">
        <w:tc>
          <w:tcPr>
            <w:tcW w:w="564" w:type="dxa"/>
          </w:tcPr>
          <w:p w:rsidR="008270CA" w:rsidRPr="005A6828" w:rsidRDefault="008270CA" w:rsidP="005A682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</w:tcPr>
          <w:p w:rsidR="008270CA" w:rsidRDefault="004E7008" w:rsidP="00CF2327">
            <w:pPr>
              <w:tabs>
                <w:tab w:val="left" w:pos="16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Белова Инна Игоревна</w:t>
            </w:r>
          </w:p>
        </w:tc>
        <w:tc>
          <w:tcPr>
            <w:tcW w:w="3012" w:type="dxa"/>
          </w:tcPr>
          <w:p w:rsidR="008270CA" w:rsidRDefault="004E7008" w:rsidP="00CF2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домохозяйка</w:t>
            </w:r>
          </w:p>
        </w:tc>
        <w:tc>
          <w:tcPr>
            <w:tcW w:w="3343" w:type="dxa"/>
          </w:tcPr>
          <w:p w:rsidR="008270CA" w:rsidRDefault="008270CA" w:rsidP="00AC5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попечительского совета</w:t>
            </w:r>
          </w:p>
        </w:tc>
      </w:tr>
      <w:tr w:rsidR="00AC513D" w:rsidRPr="00EE18E1" w:rsidTr="004E7008">
        <w:tc>
          <w:tcPr>
            <w:tcW w:w="564" w:type="dxa"/>
          </w:tcPr>
          <w:p w:rsidR="00AC513D" w:rsidRPr="005A6828" w:rsidRDefault="00AC513D" w:rsidP="005A682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</w:tcPr>
          <w:p w:rsidR="00AC513D" w:rsidRDefault="004E7008" w:rsidP="00CF2327">
            <w:pPr>
              <w:tabs>
                <w:tab w:val="left" w:pos="16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Калинина Светлана Геннадьевна</w:t>
            </w:r>
          </w:p>
        </w:tc>
        <w:tc>
          <w:tcPr>
            <w:tcW w:w="3012" w:type="dxa"/>
          </w:tcPr>
          <w:p w:rsidR="00AC513D" w:rsidRDefault="004E7008" w:rsidP="00CF2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«Калинина», директор</w:t>
            </w:r>
          </w:p>
        </w:tc>
        <w:tc>
          <w:tcPr>
            <w:tcW w:w="3343" w:type="dxa"/>
          </w:tcPr>
          <w:p w:rsidR="00AC513D" w:rsidRDefault="00AC513D" w:rsidP="00AE6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попечительского совета</w:t>
            </w:r>
          </w:p>
        </w:tc>
      </w:tr>
      <w:tr w:rsidR="00AC513D" w:rsidRPr="00EE18E1" w:rsidTr="004E7008">
        <w:tc>
          <w:tcPr>
            <w:tcW w:w="564" w:type="dxa"/>
          </w:tcPr>
          <w:p w:rsidR="00AC513D" w:rsidRPr="005A6828" w:rsidRDefault="00AC513D" w:rsidP="005A682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2" w:type="dxa"/>
          </w:tcPr>
          <w:p w:rsidR="00AC513D" w:rsidRDefault="004E7008" w:rsidP="00CF2327">
            <w:pPr>
              <w:tabs>
                <w:tab w:val="left" w:pos="16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Плотникова Тамара Ивановна</w:t>
            </w:r>
          </w:p>
        </w:tc>
        <w:tc>
          <w:tcPr>
            <w:tcW w:w="3012" w:type="dxa"/>
          </w:tcPr>
          <w:p w:rsidR="00AC513D" w:rsidRDefault="004E7008" w:rsidP="00CF2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Домохозяйка, пенсионер</w:t>
            </w:r>
          </w:p>
        </w:tc>
        <w:tc>
          <w:tcPr>
            <w:tcW w:w="3343" w:type="dxa"/>
          </w:tcPr>
          <w:p w:rsidR="00AC513D" w:rsidRDefault="00AC513D" w:rsidP="00AE6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попечительского совета</w:t>
            </w:r>
          </w:p>
        </w:tc>
      </w:tr>
    </w:tbl>
    <w:p w:rsidR="005A6828" w:rsidRDefault="005A6828" w:rsidP="005A6828">
      <w:pPr>
        <w:tabs>
          <w:tab w:val="left" w:pos="16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70CA" w:rsidRDefault="008270CA" w:rsidP="005A6828">
      <w:pPr>
        <w:tabs>
          <w:tab w:val="left" w:pos="16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70CA" w:rsidRDefault="008270CA" w:rsidP="005A6828">
      <w:pPr>
        <w:tabs>
          <w:tab w:val="left" w:pos="16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594B" w:rsidRDefault="00E0594B"/>
    <w:sectPr w:rsidR="00E05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33BFF"/>
    <w:multiLevelType w:val="hybridMultilevel"/>
    <w:tmpl w:val="DED66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77FBC"/>
    <w:multiLevelType w:val="hybridMultilevel"/>
    <w:tmpl w:val="694883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828"/>
    <w:rsid w:val="00112AF2"/>
    <w:rsid w:val="00367C91"/>
    <w:rsid w:val="003B62BF"/>
    <w:rsid w:val="004E7008"/>
    <w:rsid w:val="005A6828"/>
    <w:rsid w:val="008270CA"/>
    <w:rsid w:val="0090339D"/>
    <w:rsid w:val="00AC513D"/>
    <w:rsid w:val="00E0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8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82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6828"/>
    <w:pPr>
      <w:ind w:left="720"/>
      <w:contextualSpacing/>
    </w:pPr>
  </w:style>
  <w:style w:type="paragraph" w:styleId="a5">
    <w:name w:val="No Spacing"/>
    <w:uiPriority w:val="1"/>
    <w:qFormat/>
    <w:rsid w:val="0090339D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03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339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8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82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6828"/>
    <w:pPr>
      <w:ind w:left="720"/>
      <w:contextualSpacing/>
    </w:pPr>
  </w:style>
  <w:style w:type="paragraph" w:styleId="a5">
    <w:name w:val="No Spacing"/>
    <w:uiPriority w:val="1"/>
    <w:qFormat/>
    <w:rsid w:val="0090339D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03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339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РОО</cp:lastModifiedBy>
  <cp:revision>2</cp:revision>
  <dcterms:created xsi:type="dcterms:W3CDTF">2023-09-28T14:31:00Z</dcterms:created>
  <dcterms:modified xsi:type="dcterms:W3CDTF">2023-09-28T14:31:00Z</dcterms:modified>
</cp:coreProperties>
</file>